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64F" w:rsidRPr="00EF1726" w:rsidRDefault="0036464F" w:rsidP="001647CB">
      <w:pPr>
        <w:jc w:val="center"/>
        <w:rPr>
          <w:rFonts w:ascii="Times New Roman" w:hAnsi="Times New Roman"/>
          <w:b/>
          <w:sz w:val="24"/>
          <w:szCs w:val="24"/>
        </w:rPr>
      </w:pPr>
      <w:r w:rsidRPr="00EF1726">
        <w:rPr>
          <w:rFonts w:ascii="Times New Roman" w:hAnsi="Times New Roman"/>
          <w:b/>
          <w:sz w:val="24"/>
          <w:szCs w:val="24"/>
        </w:rPr>
        <w:t>Расписание занятий детского центра «Цветы жизни» (</w:t>
      </w:r>
      <w:r>
        <w:rPr>
          <w:rFonts w:ascii="Times New Roman" w:hAnsi="Times New Roman"/>
          <w:b/>
          <w:sz w:val="24"/>
          <w:szCs w:val="24"/>
          <w:lang w:val="en-US"/>
        </w:rPr>
        <w:t>c</w:t>
      </w:r>
      <w:r w:rsidRPr="005958B4">
        <w:rPr>
          <w:rFonts w:ascii="Times New Roman" w:hAnsi="Times New Roman"/>
          <w:b/>
          <w:sz w:val="24"/>
          <w:szCs w:val="24"/>
        </w:rPr>
        <w:t xml:space="preserve"> 1 </w:t>
      </w:r>
      <w:r w:rsidRPr="00EF1726">
        <w:rPr>
          <w:rFonts w:ascii="Times New Roman" w:hAnsi="Times New Roman"/>
          <w:b/>
          <w:sz w:val="24"/>
          <w:szCs w:val="24"/>
        </w:rPr>
        <w:t>октябр</w:t>
      </w:r>
      <w:r>
        <w:rPr>
          <w:rFonts w:ascii="Times New Roman" w:hAnsi="Times New Roman"/>
          <w:b/>
          <w:sz w:val="24"/>
          <w:szCs w:val="24"/>
        </w:rPr>
        <w:t>я</w:t>
      </w:r>
      <w:r w:rsidRPr="00EF1726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EF1726">
          <w:rPr>
            <w:rFonts w:ascii="Times New Roman" w:hAnsi="Times New Roman"/>
            <w:b/>
            <w:sz w:val="24"/>
            <w:szCs w:val="24"/>
          </w:rPr>
          <w:t>2015 г</w:t>
        </w:r>
      </w:smartTag>
      <w:r w:rsidRPr="00EF1726">
        <w:rPr>
          <w:rFonts w:ascii="Times New Roman" w:hAnsi="Times New Roman"/>
          <w:b/>
          <w:sz w:val="24"/>
          <w:szCs w:val="24"/>
        </w:rPr>
        <w:t>.)</w:t>
      </w:r>
    </w:p>
    <w:tbl>
      <w:tblPr>
        <w:tblW w:w="16130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38"/>
        <w:gridCol w:w="993"/>
        <w:gridCol w:w="1210"/>
        <w:gridCol w:w="1194"/>
        <w:gridCol w:w="1755"/>
        <w:gridCol w:w="1231"/>
        <w:gridCol w:w="1320"/>
        <w:gridCol w:w="944"/>
        <w:gridCol w:w="1469"/>
        <w:gridCol w:w="1346"/>
        <w:gridCol w:w="1346"/>
        <w:gridCol w:w="1318"/>
        <w:gridCol w:w="1266"/>
      </w:tblGrid>
      <w:tr w:rsidR="0036464F" w:rsidRPr="00553D1E" w:rsidTr="0099254B">
        <w:tc>
          <w:tcPr>
            <w:tcW w:w="738" w:type="dxa"/>
            <w:vMerge w:val="restart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Время</w:t>
            </w:r>
          </w:p>
        </w:tc>
        <w:tc>
          <w:tcPr>
            <w:tcW w:w="2203" w:type="dxa"/>
            <w:gridSpan w:val="2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Пн</w:t>
            </w:r>
            <w:proofErr w:type="spellEnd"/>
          </w:p>
        </w:tc>
        <w:tc>
          <w:tcPr>
            <w:tcW w:w="2949" w:type="dxa"/>
            <w:gridSpan w:val="2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Вт</w:t>
            </w:r>
          </w:p>
        </w:tc>
        <w:tc>
          <w:tcPr>
            <w:tcW w:w="2551" w:type="dxa"/>
            <w:gridSpan w:val="2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Ср</w:t>
            </w:r>
          </w:p>
        </w:tc>
        <w:tc>
          <w:tcPr>
            <w:tcW w:w="2413" w:type="dxa"/>
            <w:gridSpan w:val="2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Чт</w:t>
            </w:r>
            <w:proofErr w:type="spellEnd"/>
          </w:p>
        </w:tc>
        <w:tc>
          <w:tcPr>
            <w:tcW w:w="2692" w:type="dxa"/>
            <w:gridSpan w:val="2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Пт</w:t>
            </w:r>
            <w:proofErr w:type="spellEnd"/>
          </w:p>
        </w:tc>
        <w:tc>
          <w:tcPr>
            <w:tcW w:w="2584" w:type="dxa"/>
            <w:gridSpan w:val="2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proofErr w:type="spellStart"/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Сб</w:t>
            </w:r>
            <w:proofErr w:type="spellEnd"/>
          </w:p>
        </w:tc>
      </w:tr>
      <w:tr w:rsidR="0036464F" w:rsidRPr="00553D1E" w:rsidTr="0099254B">
        <w:tc>
          <w:tcPr>
            <w:tcW w:w="738" w:type="dxa"/>
            <w:vMerge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</w:p>
        </w:tc>
        <w:tc>
          <w:tcPr>
            <w:tcW w:w="993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210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194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755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231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320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944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469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346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346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  <w:tc>
          <w:tcPr>
            <w:tcW w:w="1318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К.1</w:t>
            </w:r>
          </w:p>
        </w:tc>
        <w:tc>
          <w:tcPr>
            <w:tcW w:w="1266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К.2</w:t>
            </w:r>
          </w:p>
        </w:tc>
      </w:tr>
      <w:tr w:rsidR="0036464F" w:rsidRPr="00553D1E" w:rsidTr="0099254B">
        <w:tc>
          <w:tcPr>
            <w:tcW w:w="738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10.00-11.00</w:t>
            </w:r>
          </w:p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10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55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4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10.00-10.45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Сказкотерапия</w:t>
            </w:r>
            <w:proofErr w:type="spellEnd"/>
          </w:p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(4-6 лет)</w:t>
            </w:r>
          </w:p>
        </w:tc>
        <w:tc>
          <w:tcPr>
            <w:tcW w:w="1266" w:type="dxa"/>
          </w:tcPr>
          <w:p w:rsidR="0036464F" w:rsidRPr="00553D1E" w:rsidRDefault="0036464F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10.30 -11.05 Физкульт-ура! (2-3 года</w:t>
            </w:r>
          </w:p>
        </w:tc>
      </w:tr>
      <w:tr w:rsidR="0036464F" w:rsidRPr="00553D1E" w:rsidTr="0099254B">
        <w:tc>
          <w:tcPr>
            <w:tcW w:w="738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11.00-12.00</w:t>
            </w:r>
          </w:p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10" w:type="dxa"/>
          </w:tcPr>
          <w:p w:rsidR="0036464F" w:rsidRPr="00553D1E" w:rsidRDefault="0036464F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11.00-11.35 Физкульт-ура! (2-3 года)</w:t>
            </w:r>
          </w:p>
        </w:tc>
        <w:tc>
          <w:tcPr>
            <w:tcW w:w="1194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55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</w:tcPr>
          <w:p w:rsidR="0036464F" w:rsidRPr="00553D1E" w:rsidRDefault="0036464F" w:rsidP="00B02B3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11.00-11.35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</w:t>
            </w:r>
          </w:p>
          <w:p w:rsidR="0036464F" w:rsidRPr="00553D1E" w:rsidRDefault="0036464F" w:rsidP="00B02B37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студия (2-3 года)</w:t>
            </w:r>
          </w:p>
        </w:tc>
        <w:tc>
          <w:tcPr>
            <w:tcW w:w="944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36464F" w:rsidRPr="00553D1E" w:rsidRDefault="0036464F" w:rsidP="009C02D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11.00-11.45 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Психологическая азбука (7-10)</w:t>
            </w:r>
          </w:p>
        </w:tc>
        <w:tc>
          <w:tcPr>
            <w:tcW w:w="1266" w:type="dxa"/>
          </w:tcPr>
          <w:p w:rsidR="0036464F" w:rsidRPr="00553D1E" w:rsidRDefault="0036464F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11.30-12.15 Физкульт-ура! (4-6 лет)</w:t>
            </w:r>
          </w:p>
        </w:tc>
      </w:tr>
      <w:tr w:rsidR="0036464F" w:rsidRPr="00553D1E" w:rsidTr="0099254B">
        <w:tc>
          <w:tcPr>
            <w:tcW w:w="738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12.00-13.00</w:t>
            </w:r>
          </w:p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36464F" w:rsidRPr="00553D1E" w:rsidRDefault="0036464F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210" w:type="dxa"/>
          </w:tcPr>
          <w:p w:rsidR="0036464F" w:rsidRPr="00553D1E" w:rsidRDefault="0036464F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11.40-12.20 Физкульт-ура! (4-6 лет)</w:t>
            </w:r>
          </w:p>
        </w:tc>
        <w:tc>
          <w:tcPr>
            <w:tcW w:w="1194" w:type="dxa"/>
            <w:vMerge w:val="restart"/>
            <w:textDirection w:val="btLr"/>
          </w:tcPr>
          <w:p w:rsidR="0036464F" w:rsidRPr="00553D1E" w:rsidRDefault="0036464F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755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 w:val="restart"/>
            <w:textDirection w:val="btLr"/>
          </w:tcPr>
          <w:p w:rsidR="0036464F" w:rsidRPr="00553D1E" w:rsidRDefault="0036464F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320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4" w:type="dxa"/>
            <w:vMerge w:val="restart"/>
            <w:textDirection w:val="btLr"/>
          </w:tcPr>
          <w:p w:rsidR="0036464F" w:rsidRPr="00553D1E" w:rsidRDefault="0036464F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(1-4 класс)</w:t>
            </w:r>
          </w:p>
        </w:tc>
        <w:tc>
          <w:tcPr>
            <w:tcW w:w="1469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 w:val="restart"/>
            <w:textDirection w:val="btLr"/>
          </w:tcPr>
          <w:p w:rsidR="0036464F" w:rsidRPr="00553D1E" w:rsidRDefault="0036464F" w:rsidP="00592E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>Группа продленного дня   (1-4 класс)</w:t>
            </w:r>
          </w:p>
        </w:tc>
        <w:tc>
          <w:tcPr>
            <w:tcW w:w="1346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36464F" w:rsidRDefault="0036464F" w:rsidP="00C51CB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12.00- 12.40</w:t>
            </w:r>
          </w:p>
          <w:p w:rsidR="0036464F" w:rsidRPr="00553D1E" w:rsidRDefault="0036464F" w:rsidP="00C51CB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Занимательный английский (4-6 лет)</w:t>
            </w:r>
          </w:p>
        </w:tc>
        <w:tc>
          <w:tcPr>
            <w:tcW w:w="1266" w:type="dxa"/>
          </w:tcPr>
          <w:p w:rsidR="0036464F" w:rsidRPr="00553D1E" w:rsidRDefault="0036464F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12.30-13.15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Современ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 танцы</w:t>
            </w:r>
          </w:p>
          <w:p w:rsidR="0036464F" w:rsidRPr="00553D1E" w:rsidRDefault="0036464F" w:rsidP="00E7215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(7-12 лет)</w:t>
            </w:r>
          </w:p>
        </w:tc>
      </w:tr>
      <w:tr w:rsidR="0036464F" w:rsidRPr="00553D1E" w:rsidTr="0099254B">
        <w:tc>
          <w:tcPr>
            <w:tcW w:w="738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13.00-14.00</w:t>
            </w:r>
          </w:p>
        </w:tc>
        <w:tc>
          <w:tcPr>
            <w:tcW w:w="993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10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55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4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36464F" w:rsidRPr="00553D1E" w:rsidRDefault="0036464F" w:rsidP="00C51CB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13.00-13.40 Логопед</w:t>
            </w:r>
          </w:p>
        </w:tc>
        <w:tc>
          <w:tcPr>
            <w:tcW w:w="1266" w:type="dxa"/>
          </w:tcPr>
          <w:p w:rsidR="0036464F" w:rsidRPr="00553D1E" w:rsidRDefault="0036464F" w:rsidP="0077316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13.30-14.30 Спортивная борьба Панкратион (4-6)</w:t>
            </w:r>
          </w:p>
        </w:tc>
      </w:tr>
      <w:tr w:rsidR="0036464F" w:rsidRPr="00553D1E" w:rsidTr="0099254B">
        <w:tc>
          <w:tcPr>
            <w:tcW w:w="738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14.00-15.00</w:t>
            </w:r>
          </w:p>
        </w:tc>
        <w:tc>
          <w:tcPr>
            <w:tcW w:w="993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10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55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4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36464F" w:rsidRPr="00553D1E" w:rsidRDefault="0036464F" w:rsidP="0089473B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13.50-14.30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Шахматы (5-6 лет)</w:t>
            </w:r>
          </w:p>
        </w:tc>
        <w:tc>
          <w:tcPr>
            <w:tcW w:w="1266" w:type="dxa"/>
          </w:tcPr>
          <w:p w:rsidR="0036464F" w:rsidRPr="00553D1E" w:rsidRDefault="0036464F" w:rsidP="00D854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14.30-15.30</w:t>
            </w:r>
          </w:p>
          <w:p w:rsidR="0036464F" w:rsidRPr="00553D1E" w:rsidRDefault="0036464F" w:rsidP="00D854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Спортивная борьба Панкратион (7-10)</w:t>
            </w:r>
          </w:p>
        </w:tc>
      </w:tr>
      <w:tr w:rsidR="0036464F" w:rsidRPr="00553D1E" w:rsidTr="0099254B">
        <w:trPr>
          <w:trHeight w:val="437"/>
        </w:trPr>
        <w:tc>
          <w:tcPr>
            <w:tcW w:w="738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16.00-17.00</w:t>
            </w:r>
          </w:p>
        </w:tc>
        <w:tc>
          <w:tcPr>
            <w:tcW w:w="993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10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15.45-16.30</w:t>
            </w:r>
          </w:p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Шахматы (7-12 лет)</w:t>
            </w:r>
          </w:p>
        </w:tc>
        <w:tc>
          <w:tcPr>
            <w:tcW w:w="1194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55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4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36464F" w:rsidRPr="00553D1E" w:rsidRDefault="0036464F" w:rsidP="00955DBF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14.35-15.15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Шахматы (7-12 лет)</w:t>
            </w:r>
          </w:p>
        </w:tc>
        <w:tc>
          <w:tcPr>
            <w:tcW w:w="1266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6464F" w:rsidRPr="00553D1E" w:rsidTr="0099254B">
        <w:tc>
          <w:tcPr>
            <w:tcW w:w="738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17.00-18.00</w:t>
            </w:r>
          </w:p>
        </w:tc>
        <w:tc>
          <w:tcPr>
            <w:tcW w:w="993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10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17.00 -17.40 Талант-клуб (3-4 года)</w:t>
            </w:r>
          </w:p>
        </w:tc>
        <w:tc>
          <w:tcPr>
            <w:tcW w:w="1194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55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17.25-18.00 Раннее развитие </w:t>
            </w:r>
          </w:p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(2-3 года)</w:t>
            </w:r>
          </w:p>
        </w:tc>
        <w:tc>
          <w:tcPr>
            <w:tcW w:w="1231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17.30 -18.05 Физкульт-ура! (2-3 года)</w:t>
            </w:r>
          </w:p>
        </w:tc>
        <w:tc>
          <w:tcPr>
            <w:tcW w:w="944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17.30-18.05 Раннее развитие </w:t>
            </w:r>
          </w:p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(2-3 года)</w:t>
            </w:r>
          </w:p>
        </w:tc>
        <w:tc>
          <w:tcPr>
            <w:tcW w:w="1346" w:type="dxa"/>
            <w:vMerge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36464F" w:rsidRPr="00553D1E" w:rsidRDefault="0036464F" w:rsidP="00D854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17.00-18.00 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Спортивная борьба Панкратион (4-6)</w:t>
            </w:r>
          </w:p>
        </w:tc>
        <w:tc>
          <w:tcPr>
            <w:tcW w:w="1318" w:type="dxa"/>
          </w:tcPr>
          <w:p w:rsidR="0036464F" w:rsidRPr="00553D1E" w:rsidRDefault="0036464F" w:rsidP="00BE275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6464F" w:rsidRPr="00553D1E" w:rsidTr="0099254B">
        <w:tc>
          <w:tcPr>
            <w:tcW w:w="738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18.00-19.00</w:t>
            </w:r>
          </w:p>
        </w:tc>
        <w:tc>
          <w:tcPr>
            <w:tcW w:w="993" w:type="dxa"/>
          </w:tcPr>
          <w:p w:rsidR="0036464F" w:rsidRPr="00553D1E" w:rsidRDefault="0036464F" w:rsidP="00102E79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18.30-19.30 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Подготовка к школе 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4-5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 лет</w:t>
            </w:r>
          </w:p>
        </w:tc>
        <w:tc>
          <w:tcPr>
            <w:tcW w:w="1210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17.45 -18.30 Талант-клуб (5-6 лет)</w:t>
            </w:r>
          </w:p>
        </w:tc>
        <w:tc>
          <w:tcPr>
            <w:tcW w:w="1194" w:type="dxa"/>
          </w:tcPr>
          <w:p w:rsidR="0036464F" w:rsidRPr="00553D1E" w:rsidRDefault="0036464F" w:rsidP="00F625C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18.15-19.00</w:t>
            </w:r>
          </w:p>
          <w:p w:rsidR="0036464F" w:rsidRPr="00553D1E" w:rsidRDefault="0036464F" w:rsidP="00F625C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. студия </w:t>
            </w:r>
          </w:p>
          <w:p w:rsidR="0036464F" w:rsidRPr="00553D1E" w:rsidRDefault="0036464F" w:rsidP="00F625C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(4-6 лет)</w:t>
            </w:r>
          </w:p>
        </w:tc>
        <w:tc>
          <w:tcPr>
            <w:tcW w:w="1755" w:type="dxa"/>
          </w:tcPr>
          <w:p w:rsidR="0036464F" w:rsidRPr="00553D1E" w:rsidRDefault="0036464F" w:rsidP="00CD653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18.00-19.00 Спортивная борьба Панкратион (4-6)</w:t>
            </w:r>
          </w:p>
        </w:tc>
        <w:tc>
          <w:tcPr>
            <w:tcW w:w="1231" w:type="dxa"/>
          </w:tcPr>
          <w:p w:rsidR="0036464F" w:rsidRPr="00553D1E" w:rsidRDefault="0036464F" w:rsidP="000644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18.15 -19.00 Театр. студия</w:t>
            </w:r>
          </w:p>
          <w:p w:rsidR="0036464F" w:rsidRPr="00553D1E" w:rsidRDefault="0036464F" w:rsidP="000644C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(7-12 )</w:t>
            </w:r>
          </w:p>
        </w:tc>
        <w:tc>
          <w:tcPr>
            <w:tcW w:w="1320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18.15-18.55</w:t>
            </w:r>
          </w:p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Физкульт-ура! (4-6 лет)</w:t>
            </w:r>
          </w:p>
        </w:tc>
        <w:tc>
          <w:tcPr>
            <w:tcW w:w="944" w:type="dxa"/>
          </w:tcPr>
          <w:p w:rsidR="0036464F" w:rsidRPr="00553D1E" w:rsidRDefault="0036464F" w:rsidP="00BE2753">
            <w:pPr>
              <w:spacing w:after="0" w:line="240" w:lineRule="auto"/>
              <w:rPr>
                <w:rFonts w:ascii="Times New Roman" w:hAnsi="Times New Roman"/>
                <w:b/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sz w:val="19"/>
                <w:szCs w:val="19"/>
              </w:rPr>
              <w:t xml:space="preserve">18.30-19.30 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Подготовка к </w:t>
            </w:r>
            <w:bookmarkStart w:id="0" w:name="_GoBack"/>
            <w:bookmarkEnd w:id="0"/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школе  </w:t>
            </w:r>
            <w:r>
              <w:rPr>
                <w:rFonts w:ascii="Times New Roman" w:hAnsi="Times New Roman"/>
                <w:b/>
                <w:sz w:val="19"/>
                <w:szCs w:val="19"/>
              </w:rPr>
              <w:t>4-5</w:t>
            </w:r>
            <w:r w:rsidRPr="00553D1E">
              <w:rPr>
                <w:rFonts w:ascii="Times New Roman" w:hAnsi="Times New Roman"/>
                <w:b/>
                <w:sz w:val="19"/>
                <w:szCs w:val="19"/>
              </w:rPr>
              <w:t xml:space="preserve"> лет</w:t>
            </w:r>
          </w:p>
        </w:tc>
        <w:tc>
          <w:tcPr>
            <w:tcW w:w="1469" w:type="dxa"/>
          </w:tcPr>
          <w:p w:rsidR="0036464F" w:rsidRPr="00553D1E" w:rsidRDefault="0036464F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18.15-18.55</w:t>
            </w:r>
          </w:p>
          <w:p w:rsidR="0036464F" w:rsidRPr="00553D1E" w:rsidRDefault="0036464F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Талант-клуб</w:t>
            </w:r>
          </w:p>
          <w:p w:rsidR="0036464F" w:rsidRPr="00553D1E" w:rsidRDefault="0036464F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(3-4 года)</w:t>
            </w:r>
          </w:p>
        </w:tc>
        <w:tc>
          <w:tcPr>
            <w:tcW w:w="1346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18.00-18.4</w:t>
            </w:r>
            <w:r>
              <w:rPr>
                <w:rFonts w:ascii="Times New Roman" w:hAnsi="Times New Roman"/>
                <w:sz w:val="19"/>
                <w:szCs w:val="19"/>
              </w:rPr>
              <w:t>5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Шахматы</w:t>
            </w:r>
          </w:p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(5-6)</w:t>
            </w:r>
          </w:p>
        </w:tc>
        <w:tc>
          <w:tcPr>
            <w:tcW w:w="1346" w:type="dxa"/>
          </w:tcPr>
          <w:p w:rsidR="0036464F" w:rsidRPr="00553D1E" w:rsidRDefault="0036464F" w:rsidP="00D8544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 xml:space="preserve">18.00-19.00 </w:t>
            </w:r>
            <w:r w:rsidRPr="00553D1E">
              <w:rPr>
                <w:rFonts w:ascii="Times New Roman" w:hAnsi="Times New Roman"/>
                <w:sz w:val="19"/>
                <w:szCs w:val="19"/>
              </w:rPr>
              <w:t>Спортивная борьба Панкратион (7-10)</w:t>
            </w:r>
          </w:p>
        </w:tc>
        <w:tc>
          <w:tcPr>
            <w:tcW w:w="1318" w:type="dxa"/>
          </w:tcPr>
          <w:p w:rsidR="0036464F" w:rsidRPr="00553D1E" w:rsidRDefault="0036464F" w:rsidP="00102E79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6464F" w:rsidRPr="00553D1E" w:rsidTr="0099254B">
        <w:tc>
          <w:tcPr>
            <w:tcW w:w="738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19.00-20.00</w:t>
            </w:r>
          </w:p>
        </w:tc>
        <w:tc>
          <w:tcPr>
            <w:tcW w:w="993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10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18.40-19.25 Театр. студия (7-12 лет)</w:t>
            </w:r>
          </w:p>
        </w:tc>
        <w:tc>
          <w:tcPr>
            <w:tcW w:w="1194" w:type="dxa"/>
          </w:tcPr>
          <w:p w:rsidR="0036464F" w:rsidRPr="00553D1E" w:rsidRDefault="0036464F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19.10-19.55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 xml:space="preserve">. студия </w:t>
            </w:r>
          </w:p>
          <w:p w:rsidR="0036464F" w:rsidRPr="00553D1E" w:rsidRDefault="0036464F" w:rsidP="00C16AB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(7-10 лет)</w:t>
            </w:r>
          </w:p>
        </w:tc>
        <w:tc>
          <w:tcPr>
            <w:tcW w:w="1755" w:type="dxa"/>
          </w:tcPr>
          <w:p w:rsidR="0036464F" w:rsidRPr="00553D1E" w:rsidRDefault="0036464F" w:rsidP="00CD653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19.00-20.00 Спортивная борьба Панкратион (7-10)</w:t>
            </w:r>
          </w:p>
        </w:tc>
        <w:tc>
          <w:tcPr>
            <w:tcW w:w="1231" w:type="dxa"/>
          </w:tcPr>
          <w:p w:rsidR="0036464F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19.00-19.40</w:t>
            </w:r>
          </w:p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Занимательный английский (4-6 лет)</w:t>
            </w:r>
          </w:p>
        </w:tc>
        <w:tc>
          <w:tcPr>
            <w:tcW w:w="1320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19.00 -19.45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Современ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 танцы</w:t>
            </w:r>
          </w:p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(7-12 лет)</w:t>
            </w:r>
          </w:p>
        </w:tc>
        <w:tc>
          <w:tcPr>
            <w:tcW w:w="944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36464F" w:rsidRPr="00553D1E" w:rsidRDefault="0036464F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19.00-19.45 Талант-клуб</w:t>
            </w:r>
          </w:p>
          <w:p w:rsidR="0036464F" w:rsidRPr="00553D1E" w:rsidRDefault="0036464F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 (5-6лет)</w:t>
            </w:r>
          </w:p>
        </w:tc>
        <w:tc>
          <w:tcPr>
            <w:tcW w:w="1346" w:type="dxa"/>
          </w:tcPr>
          <w:p w:rsidR="0036464F" w:rsidRPr="00553D1E" w:rsidRDefault="0036464F" w:rsidP="00EF172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18.45-19.30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 студия (4-6)</w:t>
            </w:r>
          </w:p>
        </w:tc>
        <w:tc>
          <w:tcPr>
            <w:tcW w:w="1346" w:type="dxa"/>
          </w:tcPr>
          <w:p w:rsidR="0036464F" w:rsidRPr="00553D1E" w:rsidRDefault="0036464F" w:rsidP="001A58E2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36464F" w:rsidRPr="00553D1E" w:rsidRDefault="0036464F" w:rsidP="00E82D1E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36464F" w:rsidRPr="00553D1E" w:rsidTr="0099254B">
        <w:tc>
          <w:tcPr>
            <w:tcW w:w="738" w:type="dxa"/>
            <w:shd w:val="clear" w:color="auto" w:fill="F2F2F2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>20.00-21.00</w:t>
            </w:r>
          </w:p>
        </w:tc>
        <w:tc>
          <w:tcPr>
            <w:tcW w:w="993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10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194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755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31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20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944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36464F" w:rsidRPr="00553D1E" w:rsidRDefault="0036464F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46" w:type="dxa"/>
          </w:tcPr>
          <w:p w:rsidR="0036464F" w:rsidRPr="00553D1E" w:rsidRDefault="0036464F" w:rsidP="00EF172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  <w:r w:rsidRPr="00553D1E">
              <w:rPr>
                <w:rFonts w:ascii="Times New Roman" w:hAnsi="Times New Roman"/>
                <w:sz w:val="19"/>
                <w:szCs w:val="19"/>
              </w:rPr>
              <w:t xml:space="preserve">19.40-20.25 </w:t>
            </w:r>
            <w:proofErr w:type="spellStart"/>
            <w:r w:rsidRPr="00553D1E">
              <w:rPr>
                <w:rFonts w:ascii="Times New Roman" w:hAnsi="Times New Roman"/>
                <w:sz w:val="19"/>
                <w:szCs w:val="19"/>
              </w:rPr>
              <w:t>Худож</w:t>
            </w:r>
            <w:proofErr w:type="spellEnd"/>
            <w:r w:rsidRPr="00553D1E">
              <w:rPr>
                <w:rFonts w:ascii="Times New Roman" w:hAnsi="Times New Roman"/>
                <w:sz w:val="19"/>
                <w:szCs w:val="19"/>
              </w:rPr>
              <w:t>. студ. (7-10)</w:t>
            </w:r>
          </w:p>
        </w:tc>
        <w:tc>
          <w:tcPr>
            <w:tcW w:w="1346" w:type="dxa"/>
          </w:tcPr>
          <w:p w:rsidR="0036464F" w:rsidRPr="00553D1E" w:rsidRDefault="0036464F" w:rsidP="00A64EEA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318" w:type="dxa"/>
          </w:tcPr>
          <w:p w:rsidR="0036464F" w:rsidRPr="00553D1E" w:rsidRDefault="0036464F" w:rsidP="00DB1254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66" w:type="dxa"/>
          </w:tcPr>
          <w:p w:rsidR="0036464F" w:rsidRPr="00553D1E" w:rsidRDefault="0036464F" w:rsidP="00592E56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</w:tr>
    </w:tbl>
    <w:p w:rsidR="0036464F" w:rsidRPr="00C90BAA" w:rsidRDefault="0036464F" w:rsidP="001A4364">
      <w:pPr>
        <w:spacing w:after="0" w:line="240" w:lineRule="auto"/>
      </w:pPr>
    </w:p>
    <w:sectPr w:rsidR="0036464F" w:rsidRPr="00C90BAA" w:rsidSect="005A6955">
      <w:pgSz w:w="16838" w:h="11906" w:orient="landscape"/>
      <w:pgMar w:top="36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DFB"/>
    <w:rsid w:val="00031D69"/>
    <w:rsid w:val="00042F4E"/>
    <w:rsid w:val="000644CA"/>
    <w:rsid w:val="00066FB3"/>
    <w:rsid w:val="000B39F5"/>
    <w:rsid w:val="000B710D"/>
    <w:rsid w:val="000E232F"/>
    <w:rsid w:val="00102E79"/>
    <w:rsid w:val="001461DC"/>
    <w:rsid w:val="001647CB"/>
    <w:rsid w:val="00196D58"/>
    <w:rsid w:val="001A4364"/>
    <w:rsid w:val="001A57D5"/>
    <w:rsid w:val="001A58E2"/>
    <w:rsid w:val="00215C49"/>
    <w:rsid w:val="0024121B"/>
    <w:rsid w:val="002C242D"/>
    <w:rsid w:val="002D0A58"/>
    <w:rsid w:val="00307655"/>
    <w:rsid w:val="0036464F"/>
    <w:rsid w:val="003E441D"/>
    <w:rsid w:val="00410057"/>
    <w:rsid w:val="004B66CE"/>
    <w:rsid w:val="004E1CCB"/>
    <w:rsid w:val="00553D1E"/>
    <w:rsid w:val="00582CD8"/>
    <w:rsid w:val="00585703"/>
    <w:rsid w:val="00587B44"/>
    <w:rsid w:val="00592E56"/>
    <w:rsid w:val="005958B4"/>
    <w:rsid w:val="005A6955"/>
    <w:rsid w:val="00675883"/>
    <w:rsid w:val="006835E9"/>
    <w:rsid w:val="006B3AE8"/>
    <w:rsid w:val="006F2B38"/>
    <w:rsid w:val="0070770B"/>
    <w:rsid w:val="00723FA7"/>
    <w:rsid w:val="00737DFB"/>
    <w:rsid w:val="00753A65"/>
    <w:rsid w:val="0077316F"/>
    <w:rsid w:val="00780484"/>
    <w:rsid w:val="007A0954"/>
    <w:rsid w:val="007F13F1"/>
    <w:rsid w:val="007F5686"/>
    <w:rsid w:val="0082041F"/>
    <w:rsid w:val="0089473B"/>
    <w:rsid w:val="008A68FA"/>
    <w:rsid w:val="008F31C7"/>
    <w:rsid w:val="00930D1A"/>
    <w:rsid w:val="00955DBF"/>
    <w:rsid w:val="0098055B"/>
    <w:rsid w:val="0099254B"/>
    <w:rsid w:val="00995A73"/>
    <w:rsid w:val="009C01BB"/>
    <w:rsid w:val="009C02D3"/>
    <w:rsid w:val="00A43490"/>
    <w:rsid w:val="00A64EEA"/>
    <w:rsid w:val="00A83E4D"/>
    <w:rsid w:val="00A91592"/>
    <w:rsid w:val="00AA6F60"/>
    <w:rsid w:val="00AC039C"/>
    <w:rsid w:val="00AD66C9"/>
    <w:rsid w:val="00AE1EA8"/>
    <w:rsid w:val="00B02B37"/>
    <w:rsid w:val="00B13592"/>
    <w:rsid w:val="00BD1172"/>
    <w:rsid w:val="00BE2753"/>
    <w:rsid w:val="00C16AB4"/>
    <w:rsid w:val="00C51CBF"/>
    <w:rsid w:val="00C90BAA"/>
    <w:rsid w:val="00CB75D2"/>
    <w:rsid w:val="00CD6536"/>
    <w:rsid w:val="00D85449"/>
    <w:rsid w:val="00DB1254"/>
    <w:rsid w:val="00DF3DFC"/>
    <w:rsid w:val="00E60775"/>
    <w:rsid w:val="00E7215A"/>
    <w:rsid w:val="00E82D1E"/>
    <w:rsid w:val="00EB5EC0"/>
    <w:rsid w:val="00EF1726"/>
    <w:rsid w:val="00F35EEC"/>
    <w:rsid w:val="00F37EE6"/>
    <w:rsid w:val="00F625C4"/>
    <w:rsid w:val="00F67662"/>
    <w:rsid w:val="00FB5360"/>
    <w:rsid w:val="00FC3967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5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37DFB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737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737D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занятий детского центра «Цветы жизни» (c 1 октября 2015 г</vt:lpstr>
    </vt:vector>
  </TitlesOfParts>
  <Company>HP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занятий детского центра «Цветы жизни» (c 1 октября 2015 г</dc:title>
  <dc:subject/>
  <dc:creator>ipk</dc:creator>
  <cp:keywords/>
  <dc:description/>
  <cp:lastModifiedBy>1</cp:lastModifiedBy>
  <cp:revision>4</cp:revision>
  <cp:lastPrinted>2015-10-13T17:04:00Z</cp:lastPrinted>
  <dcterms:created xsi:type="dcterms:W3CDTF">2015-10-10T10:49:00Z</dcterms:created>
  <dcterms:modified xsi:type="dcterms:W3CDTF">2015-10-14T06:34:00Z</dcterms:modified>
</cp:coreProperties>
</file>